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3D7D8C" w14:textId="3F0710EC" w:rsidR="00972ABC" w:rsidRDefault="00972ABC">
      <w:pPr>
        <w:tabs>
          <w:tab w:val="center" w:pos="5670"/>
        </w:tabs>
        <w:rPr>
          <w:rFonts w:ascii="Century Gothic" w:hAnsi="Century Gothic"/>
          <w:sz w:val="10"/>
          <w:szCs w:val="10"/>
        </w:rPr>
      </w:pPr>
    </w:p>
    <w:p w14:paraId="0D2110A5" w14:textId="4888346D" w:rsidR="00851B0C" w:rsidRDefault="00851B0C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2C501310" w14:textId="16F82202" w:rsidR="00851B0C" w:rsidRDefault="00851B0C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45CBDB72" w14:textId="24D32FB6" w:rsidR="00851B0C" w:rsidRPr="003E6753" w:rsidRDefault="00851B0C" w:rsidP="00851B0C">
      <w:pPr>
        <w:pStyle w:val="En-tte"/>
        <w:tabs>
          <w:tab w:val="clear" w:pos="4536"/>
          <w:tab w:val="clear" w:pos="9072"/>
          <w:tab w:val="left" w:pos="1840"/>
        </w:tabs>
        <w:jc w:val="center"/>
        <w:rPr>
          <w:rFonts w:ascii="Century Gothic" w:hAnsi="Century Gothic"/>
          <w:b/>
          <w:sz w:val="32"/>
          <w:szCs w:val="32"/>
        </w:rPr>
      </w:pPr>
      <w:r w:rsidRPr="003E6753">
        <w:rPr>
          <w:rFonts w:ascii="Century Gothic" w:hAnsi="Century Gothic"/>
          <w:b/>
          <w:sz w:val="32"/>
          <w:szCs w:val="32"/>
        </w:rPr>
        <w:t>Préinscription équipe</w:t>
      </w:r>
    </w:p>
    <w:p w14:paraId="483D6E5C" w14:textId="77BF8BC5" w:rsidR="00851B0C" w:rsidRDefault="00851B0C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0A62084B" w14:textId="77777777" w:rsidR="00851B0C" w:rsidRDefault="00851B0C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00B7B44C" w14:textId="771DD9CF" w:rsidR="00851B0C" w:rsidRPr="00D1022C" w:rsidRDefault="00851B0C" w:rsidP="00851B0C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Ce formulaire de préinscription</w:t>
      </w:r>
      <w:r w:rsidRPr="006A61EC">
        <w:rPr>
          <w:rFonts w:ascii="Century Gothic" w:hAnsi="Century Gothic" w:cs="Arial"/>
          <w:sz w:val="20"/>
          <w:szCs w:val="20"/>
        </w:rPr>
        <w:t xml:space="preserve"> </w:t>
      </w:r>
      <w:r w:rsidR="002B5311">
        <w:rPr>
          <w:rFonts w:ascii="Century Gothic" w:hAnsi="Century Gothic" w:cs="Arial"/>
          <w:sz w:val="20"/>
          <w:szCs w:val="20"/>
        </w:rPr>
        <w:t xml:space="preserve">est </w:t>
      </w:r>
      <w:r w:rsidRPr="006A61EC">
        <w:rPr>
          <w:rFonts w:ascii="Century Gothic" w:hAnsi="Century Gothic" w:cs="Arial"/>
          <w:sz w:val="20"/>
          <w:szCs w:val="20"/>
        </w:rPr>
        <w:t>à envoyer, au siège d</w:t>
      </w:r>
      <w:r>
        <w:rPr>
          <w:rFonts w:ascii="Century Gothic" w:hAnsi="Century Gothic" w:cs="Arial"/>
          <w:sz w:val="20"/>
          <w:szCs w:val="20"/>
        </w:rPr>
        <w:t xml:space="preserve">u Comité, </w:t>
      </w:r>
      <w:r>
        <w:rPr>
          <w:rFonts w:ascii="Century Gothic" w:hAnsi="Century Gothic" w:cs="Arial"/>
          <w:b/>
          <w:i/>
          <w:sz w:val="20"/>
          <w:szCs w:val="20"/>
        </w:rPr>
        <w:t>avant le 1</w:t>
      </w:r>
      <w:r w:rsidR="00990ED6">
        <w:rPr>
          <w:rFonts w:ascii="Century Gothic" w:hAnsi="Century Gothic" w:cs="Arial"/>
          <w:b/>
          <w:i/>
          <w:sz w:val="20"/>
          <w:szCs w:val="20"/>
        </w:rPr>
        <w:t>1</w:t>
      </w:r>
      <w:r>
        <w:rPr>
          <w:rFonts w:ascii="Century Gothic" w:hAnsi="Century Gothic" w:cs="Arial"/>
          <w:b/>
          <w:i/>
          <w:sz w:val="20"/>
          <w:szCs w:val="20"/>
        </w:rPr>
        <w:t xml:space="preserve"> novembre</w:t>
      </w:r>
      <w:r w:rsidRPr="00E9533B">
        <w:rPr>
          <w:rFonts w:ascii="Century Gothic" w:hAnsi="Century Gothic" w:cs="Arial"/>
          <w:b/>
          <w:i/>
          <w:sz w:val="20"/>
          <w:szCs w:val="20"/>
        </w:rPr>
        <w:t xml:space="preserve"> 201</w:t>
      </w:r>
      <w:r>
        <w:rPr>
          <w:rFonts w:ascii="Century Gothic" w:hAnsi="Century Gothic" w:cs="Arial"/>
          <w:b/>
          <w:i/>
          <w:sz w:val="20"/>
          <w:szCs w:val="20"/>
        </w:rPr>
        <w:t>8</w:t>
      </w:r>
      <w:r>
        <w:rPr>
          <w:rFonts w:ascii="Century Gothic" w:hAnsi="Century Gothic" w:cs="Arial"/>
          <w:sz w:val="20"/>
          <w:szCs w:val="20"/>
        </w:rPr>
        <w:t xml:space="preserve"> à </w:t>
      </w:r>
      <w:hyperlink r:id="rId7" w:history="1">
        <w:r w:rsidRPr="00352711">
          <w:rPr>
            <w:rStyle w:val="Lienhypertexte"/>
            <w:rFonts w:ascii="Century Gothic" w:hAnsi="Century Gothic" w:cs="Arial"/>
            <w:sz w:val="20"/>
            <w:szCs w:val="20"/>
          </w:rPr>
          <w:t>badminton@13olympique.com</w:t>
        </w:r>
      </w:hyperlink>
    </w:p>
    <w:p w14:paraId="228C84E7" w14:textId="554249D0" w:rsidR="00851B0C" w:rsidRPr="006A61EC" w:rsidRDefault="00851B0C" w:rsidP="00851B0C">
      <w:pPr>
        <w:jc w:val="both"/>
        <w:rPr>
          <w:rFonts w:ascii="Century Gothic" w:hAnsi="Century Gothic" w:cs="Arial"/>
          <w:sz w:val="20"/>
          <w:szCs w:val="20"/>
        </w:rPr>
      </w:pPr>
      <w:r w:rsidRPr="006A61EC">
        <w:rPr>
          <w:rFonts w:ascii="Century Gothic" w:hAnsi="Century Gothic" w:cs="Arial"/>
          <w:sz w:val="20"/>
          <w:szCs w:val="20"/>
        </w:rPr>
        <w:t>Il appartient aux clubs de s’assurer de la bonne réception du courrier. L’envoi d’une inscription implique l’acceptation du règlement par le club.</w:t>
      </w:r>
    </w:p>
    <w:p w14:paraId="57524462" w14:textId="0A164EC1" w:rsidR="0083644F" w:rsidRDefault="0083644F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529C15A5" w14:textId="48F74531" w:rsidR="0083644F" w:rsidRDefault="0083644F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51263201" w14:textId="77777777" w:rsidR="0083644F" w:rsidRDefault="0083644F">
      <w:pPr>
        <w:tabs>
          <w:tab w:val="center" w:pos="5670"/>
        </w:tabs>
        <w:rPr>
          <w:rFonts w:ascii="Century Gothic" w:hAnsi="Century Gothic"/>
          <w:sz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012"/>
        <w:gridCol w:w="506"/>
        <w:gridCol w:w="1692"/>
        <w:gridCol w:w="2012"/>
        <w:gridCol w:w="2012"/>
        <w:gridCol w:w="2080"/>
      </w:tblGrid>
      <w:tr w:rsidR="00972ABC" w:rsidRPr="00C1332C" w14:paraId="13C0CB1B" w14:textId="77777777" w:rsidTr="00C1332C">
        <w:trPr>
          <w:trHeight w:val="433"/>
        </w:trPr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66470" w14:textId="6DBCEFC9" w:rsidR="0083644F" w:rsidRPr="00C1332C" w:rsidRDefault="00972ABC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 w:rsidRPr="00C1332C">
              <w:rPr>
                <w:rFonts w:ascii="Century Gothic" w:hAnsi="Century Gothic"/>
                <w:sz w:val="22"/>
                <w:szCs w:val="22"/>
              </w:rPr>
              <w:t>Le club :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64D" w14:textId="5F14750A" w:rsidR="00972ABC" w:rsidRPr="00C1332C" w:rsidRDefault="00972ABC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ABC" w:rsidRPr="00C1332C" w14:paraId="3B917380" w14:textId="77777777" w:rsidTr="00C1332C">
        <w:trPr>
          <w:trHeight w:val="42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34F53925" w14:textId="77777777" w:rsidR="0083644F" w:rsidRDefault="0083644F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52A80AB9" w14:textId="77777777" w:rsidR="0083644F" w:rsidRDefault="0083644F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6EE9E4E6" w14:textId="5E23188F" w:rsidR="00972ABC" w:rsidRDefault="006140F5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pré</w:t>
            </w:r>
            <w:bookmarkStart w:id="0" w:name="_GoBack"/>
            <w:bookmarkEnd w:id="0"/>
            <w:r w:rsidR="00AD2E83">
              <w:rPr>
                <w:rFonts w:ascii="Century Gothic" w:hAnsi="Century Gothic"/>
                <w:sz w:val="22"/>
                <w:szCs w:val="22"/>
              </w:rPr>
              <w:t>i</w:t>
            </w:r>
            <w:r w:rsidR="00972ABC" w:rsidRPr="00C1332C">
              <w:rPr>
                <w:rFonts w:ascii="Century Gothic" w:hAnsi="Century Gothic"/>
                <w:sz w:val="22"/>
                <w:szCs w:val="22"/>
              </w:rPr>
              <w:t>nscrit en « intercl</w:t>
            </w:r>
            <w:r w:rsidR="00D81849">
              <w:rPr>
                <w:rFonts w:ascii="Century Gothic" w:hAnsi="Century Gothic"/>
                <w:sz w:val="22"/>
                <w:szCs w:val="22"/>
              </w:rPr>
              <w:t xml:space="preserve">ubs </w:t>
            </w:r>
            <w:r w:rsidR="007E34AC">
              <w:rPr>
                <w:rFonts w:ascii="Century Gothic" w:hAnsi="Century Gothic"/>
                <w:sz w:val="22"/>
                <w:szCs w:val="22"/>
              </w:rPr>
              <w:t>jeunes » pour la saison 2018</w:t>
            </w:r>
            <w:r w:rsidR="008519C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63498">
              <w:rPr>
                <w:rFonts w:ascii="Century Gothic" w:hAnsi="Century Gothic"/>
                <w:sz w:val="22"/>
                <w:szCs w:val="22"/>
              </w:rPr>
              <w:t>-</w:t>
            </w:r>
            <w:r w:rsidR="008519C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E34AC">
              <w:rPr>
                <w:rFonts w:ascii="Century Gothic" w:hAnsi="Century Gothic"/>
                <w:sz w:val="22"/>
                <w:szCs w:val="22"/>
              </w:rPr>
              <w:t>2019</w:t>
            </w:r>
            <w:r w:rsidR="00972ABC" w:rsidRPr="00C1332C">
              <w:rPr>
                <w:rFonts w:ascii="Century Gothic" w:hAnsi="Century Gothic"/>
                <w:sz w:val="22"/>
                <w:szCs w:val="22"/>
              </w:rPr>
              <w:t xml:space="preserve"> l’équipe suivante :</w:t>
            </w:r>
          </w:p>
          <w:p w14:paraId="663C8A45" w14:textId="1ECB0E22" w:rsidR="007D55C8" w:rsidRPr="00C1332C" w:rsidRDefault="007D55C8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ABC" w:rsidRPr="00C1332C" w14:paraId="58AD6255" w14:textId="77777777" w:rsidTr="00C1332C">
        <w:trPr>
          <w:trHeight w:val="559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8C7B2" w14:textId="77777777" w:rsidR="00972ABC" w:rsidRPr="00C1332C" w:rsidRDefault="00972ABC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 w:rsidRPr="00C1332C">
              <w:rPr>
                <w:rFonts w:ascii="Century Gothic" w:hAnsi="Century Gothic"/>
                <w:sz w:val="22"/>
                <w:szCs w:val="22"/>
              </w:rPr>
              <w:t>Nom de l’équipe 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DB78" w14:textId="2EDAEC15" w:rsidR="00972ABC" w:rsidRPr="00C1332C" w:rsidRDefault="00972ABC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ABC" w:rsidRPr="00C1332C" w14:paraId="2961BE1A" w14:textId="77777777" w:rsidTr="00C1332C">
        <w:trPr>
          <w:trHeight w:val="713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1CE29B53" w14:textId="77777777" w:rsidR="0083644F" w:rsidRDefault="0083644F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4D1E444F" w14:textId="77777777" w:rsidR="0083644F" w:rsidRDefault="0083644F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3CC983F9" w14:textId="77777777" w:rsidR="0083644F" w:rsidRDefault="0083644F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2820D8F4" w14:textId="77777777" w:rsidR="0083644F" w:rsidRDefault="0083644F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35EEB575" w14:textId="77777777" w:rsidR="0083644F" w:rsidRDefault="0083644F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17329357" w14:textId="77777777" w:rsidR="0083644F" w:rsidRDefault="0083644F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0EA24B9F" w14:textId="21B4266B" w:rsidR="00972ABC" w:rsidRPr="00C1332C" w:rsidRDefault="009D6B90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 w:rsidRPr="00C1332C">
              <w:rPr>
                <w:rFonts w:ascii="Century Gothic" w:hAnsi="Century Gothic"/>
                <w:sz w:val="22"/>
                <w:szCs w:val="22"/>
              </w:rPr>
              <w:t>Catégorie :</w:t>
            </w:r>
          </w:p>
          <w:p w14:paraId="033BC617" w14:textId="77777777" w:rsidR="009D6B90" w:rsidRPr="00C1332C" w:rsidRDefault="009D6B90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 w:rsidRPr="00C1332C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C1332C">
              <w:rPr>
                <w:rFonts w:ascii="Century Gothic" w:hAnsi="Century Gothic"/>
                <w:sz w:val="16"/>
                <w:szCs w:val="16"/>
              </w:rPr>
              <w:t>rayer</w:t>
            </w:r>
            <w:proofErr w:type="gramEnd"/>
            <w:r w:rsidRPr="00C1332C">
              <w:rPr>
                <w:rFonts w:ascii="Century Gothic" w:hAnsi="Century Gothic"/>
                <w:sz w:val="16"/>
                <w:szCs w:val="16"/>
              </w:rPr>
              <w:t xml:space="preserve"> les mentions inutiles)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30F84A3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14604A4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19409C3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CBD2A6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66C9C7E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72B2418" w14:textId="795D2BF7" w:rsidR="00972ABC" w:rsidRPr="00C1332C" w:rsidRDefault="009D6B90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1332C">
              <w:rPr>
                <w:rFonts w:ascii="Century Gothic" w:hAnsi="Century Gothic"/>
                <w:sz w:val="22"/>
                <w:szCs w:val="22"/>
              </w:rPr>
              <w:t>poussins</w:t>
            </w:r>
            <w:proofErr w:type="gramEnd"/>
          </w:p>
        </w:tc>
        <w:tc>
          <w:tcPr>
            <w:tcW w:w="2012" w:type="dxa"/>
            <w:shd w:val="clear" w:color="auto" w:fill="auto"/>
            <w:vAlign w:val="center"/>
          </w:tcPr>
          <w:p w14:paraId="45173ACD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B37734A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A69D736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3C85F0B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D5EE1D0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D1467FD" w14:textId="48F3004A" w:rsidR="00972ABC" w:rsidRPr="00C1332C" w:rsidRDefault="009D6B90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1332C">
              <w:rPr>
                <w:rFonts w:ascii="Century Gothic" w:hAnsi="Century Gothic"/>
                <w:sz w:val="22"/>
                <w:szCs w:val="22"/>
              </w:rPr>
              <w:t>benjamins</w:t>
            </w:r>
            <w:proofErr w:type="gramEnd"/>
          </w:p>
        </w:tc>
        <w:tc>
          <w:tcPr>
            <w:tcW w:w="2012" w:type="dxa"/>
            <w:shd w:val="clear" w:color="auto" w:fill="auto"/>
            <w:vAlign w:val="center"/>
          </w:tcPr>
          <w:p w14:paraId="0B62D2E4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249DA4F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CAA7B95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C69174D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F85B6BF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2E63963" w14:textId="26AFC0D7" w:rsidR="00972ABC" w:rsidRPr="00C1332C" w:rsidRDefault="009D6B90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1332C">
              <w:rPr>
                <w:rFonts w:ascii="Century Gothic" w:hAnsi="Century Gothic"/>
                <w:sz w:val="22"/>
                <w:szCs w:val="22"/>
              </w:rPr>
              <w:t>minimes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</w:tcPr>
          <w:p w14:paraId="019BE793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53BB053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07E7D07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25EF3E8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AD370E7" w14:textId="77777777" w:rsidR="0083644F" w:rsidRDefault="0083644F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5347B0E" w14:textId="44DEF249" w:rsidR="00972ABC" w:rsidRPr="00C1332C" w:rsidRDefault="0083644F" w:rsidP="0083644F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proofErr w:type="gramStart"/>
            <w:r w:rsidR="009D6B90" w:rsidRPr="000A2B28">
              <w:rPr>
                <w:rFonts w:ascii="Century Gothic" w:hAnsi="Century Gothic"/>
                <w:sz w:val="22"/>
                <w:szCs w:val="22"/>
              </w:rPr>
              <w:t>cadets</w:t>
            </w:r>
            <w:proofErr w:type="gramEnd"/>
          </w:p>
        </w:tc>
      </w:tr>
    </w:tbl>
    <w:p w14:paraId="25C6A225" w14:textId="4B88DB0C" w:rsidR="00972ABC" w:rsidRDefault="00972ABC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2031CC45" w14:textId="77777777" w:rsidR="009D6B90" w:rsidRDefault="009D6B90" w:rsidP="009D6B90">
      <w:pPr>
        <w:widowControl w:val="0"/>
        <w:rPr>
          <w:sz w:val="20"/>
          <w:szCs w:val="20"/>
        </w:rPr>
      </w:pPr>
    </w:p>
    <w:p w14:paraId="10AF7100" w14:textId="77777777" w:rsidR="0025759B" w:rsidRPr="00585412" w:rsidRDefault="0025759B">
      <w:pPr>
        <w:rPr>
          <w:rFonts w:ascii="Century Gothic" w:hAnsi="Century Gothic" w:cs="Arial"/>
          <w:sz w:val="12"/>
          <w:szCs w:val="12"/>
        </w:rPr>
      </w:pPr>
    </w:p>
    <w:p w14:paraId="49EE425E" w14:textId="77777777" w:rsidR="004E1E1F" w:rsidRDefault="004E1E1F" w:rsidP="009D6B90">
      <w:pPr>
        <w:rPr>
          <w:rFonts w:ascii="Century Gothic" w:hAnsi="Century Gothic" w:cs="Arial"/>
          <w:sz w:val="22"/>
          <w:szCs w:val="22"/>
        </w:rPr>
      </w:pPr>
    </w:p>
    <w:p w14:paraId="25CE0EBD" w14:textId="77777777" w:rsidR="004E1E1F" w:rsidRDefault="004E1E1F" w:rsidP="009D6B90">
      <w:pPr>
        <w:rPr>
          <w:rFonts w:ascii="Century Gothic" w:hAnsi="Century Gothic" w:cs="Arial"/>
          <w:sz w:val="22"/>
          <w:szCs w:val="22"/>
        </w:rPr>
      </w:pPr>
    </w:p>
    <w:p w14:paraId="51EDB186" w14:textId="77777777" w:rsidR="004E1E1F" w:rsidRDefault="004E1E1F" w:rsidP="009D6B90">
      <w:pPr>
        <w:rPr>
          <w:rFonts w:ascii="Century Gothic" w:hAnsi="Century Gothic" w:cs="Arial"/>
          <w:sz w:val="22"/>
          <w:szCs w:val="22"/>
        </w:rPr>
      </w:pPr>
    </w:p>
    <w:p w14:paraId="358ECF63" w14:textId="6D18226D" w:rsidR="0025759B" w:rsidRPr="009D6B90" w:rsidRDefault="004E1E1F" w:rsidP="009D6B9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Le</w:t>
      </w:r>
      <w:r w:rsidR="009D6B90" w:rsidRPr="009D6B90">
        <w:rPr>
          <w:rFonts w:ascii="Century Gothic" w:hAnsi="Century Gothic" w:cs="Arial"/>
          <w:sz w:val="22"/>
          <w:szCs w:val="22"/>
        </w:rPr>
        <w:t xml:space="preserve"> re</w:t>
      </w:r>
      <w:r w:rsidR="0025759B" w:rsidRPr="009D6B90">
        <w:rPr>
          <w:rFonts w:ascii="Century Gothic" w:hAnsi="Century Gothic" w:cs="Arial"/>
          <w:sz w:val="22"/>
          <w:szCs w:val="22"/>
        </w:rPr>
        <w:t xml:space="preserve">sponsable </w:t>
      </w:r>
      <w:r w:rsidR="00585412">
        <w:rPr>
          <w:rFonts w:ascii="Century Gothic" w:hAnsi="Century Gothic" w:cs="Arial"/>
          <w:sz w:val="22"/>
          <w:szCs w:val="22"/>
        </w:rPr>
        <w:t xml:space="preserve">(majeur) </w:t>
      </w:r>
      <w:r w:rsidR="0025759B" w:rsidRPr="009D6B90">
        <w:rPr>
          <w:rFonts w:ascii="Century Gothic" w:hAnsi="Century Gothic" w:cs="Arial"/>
          <w:sz w:val="22"/>
          <w:szCs w:val="22"/>
        </w:rPr>
        <w:t>de l’équipe :</w:t>
      </w:r>
    </w:p>
    <w:p w14:paraId="42B6E042" w14:textId="77777777" w:rsidR="0025759B" w:rsidRPr="009D6B90" w:rsidRDefault="0025759B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493"/>
        <w:gridCol w:w="1184"/>
        <w:gridCol w:w="3792"/>
      </w:tblGrid>
      <w:tr w:rsidR="009D6B90" w:rsidRPr="00C1332C" w14:paraId="35F0BCCA" w14:textId="77777777" w:rsidTr="00C1332C">
        <w:trPr>
          <w:trHeight w:val="509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60EE7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332C">
              <w:rPr>
                <w:rFonts w:ascii="Century Gothic" w:hAnsi="Century Gothic" w:cs="Arial"/>
                <w:sz w:val="22"/>
                <w:szCs w:val="22"/>
              </w:rPr>
              <w:t>Nom 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A655" w14:textId="62B5BAE5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2CE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332C">
              <w:rPr>
                <w:rFonts w:ascii="Century Gothic" w:hAnsi="Century Gothic" w:cs="Arial"/>
                <w:sz w:val="22"/>
                <w:szCs w:val="22"/>
              </w:rPr>
              <w:t>Prénom 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A033" w14:textId="70CFD7DA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D6B90" w:rsidRPr="00C1332C" w14:paraId="43C41FEF" w14:textId="77777777" w:rsidTr="00C1332C">
        <w:trPr>
          <w:trHeight w:val="559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75950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332C">
              <w:rPr>
                <w:rFonts w:ascii="Century Gothic" w:hAnsi="Century Gothic" w:cs="Arial"/>
                <w:sz w:val="22"/>
                <w:szCs w:val="22"/>
              </w:rPr>
              <w:t>Téléphone 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3A4A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F5D6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332C">
              <w:rPr>
                <w:rFonts w:ascii="Century Gothic" w:hAnsi="Century Gothic" w:cs="Arial"/>
                <w:sz w:val="22"/>
                <w:szCs w:val="22"/>
              </w:rPr>
              <w:t>Mail 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DB1F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F8D6F7D" w14:textId="22E79EE4" w:rsidR="0083644F" w:rsidRDefault="0083644F" w:rsidP="006A61EC">
      <w:pPr>
        <w:rPr>
          <w:rFonts w:ascii="Century Gothic" w:hAnsi="Century Gothic" w:cs="Arial"/>
          <w:sz w:val="22"/>
          <w:szCs w:val="22"/>
        </w:rPr>
      </w:pPr>
    </w:p>
    <w:p w14:paraId="6AC32D5B" w14:textId="77777777" w:rsidR="0083644F" w:rsidRDefault="0083644F" w:rsidP="006A61EC">
      <w:pPr>
        <w:rPr>
          <w:rFonts w:ascii="Century Gothic" w:hAnsi="Century Gothic" w:cs="Arial"/>
          <w:sz w:val="22"/>
          <w:szCs w:val="22"/>
        </w:rPr>
      </w:pPr>
    </w:p>
    <w:p w14:paraId="633FEC9C" w14:textId="77777777" w:rsidR="0083644F" w:rsidRDefault="0083644F" w:rsidP="006A61EC">
      <w:pPr>
        <w:rPr>
          <w:rFonts w:ascii="Century Gothic" w:hAnsi="Century Gothic" w:cs="Arial"/>
          <w:sz w:val="22"/>
          <w:szCs w:val="22"/>
        </w:rPr>
      </w:pPr>
    </w:p>
    <w:p w14:paraId="12F64ED0" w14:textId="5CAFE70E" w:rsidR="00585412" w:rsidRDefault="00585412" w:rsidP="006A61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Le président du club :</w:t>
      </w:r>
    </w:p>
    <w:p w14:paraId="0E3A2D8C" w14:textId="77777777" w:rsidR="00585412" w:rsidRPr="009D6B90" w:rsidRDefault="00585412" w:rsidP="006A61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Signature :</w:t>
      </w:r>
    </w:p>
    <w:p w14:paraId="68F21F3C" w14:textId="77777777" w:rsidR="009D6B90" w:rsidRPr="009D6B90" w:rsidRDefault="009D6B90">
      <w:pPr>
        <w:rPr>
          <w:rFonts w:ascii="Century Gothic" w:hAnsi="Century Gothic" w:cs="Arial"/>
          <w:sz w:val="22"/>
          <w:szCs w:val="22"/>
        </w:rPr>
      </w:pPr>
    </w:p>
    <w:sectPr w:rsidR="009D6B90" w:rsidRPr="009D6B90" w:rsidSect="00DD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8381" w14:textId="77777777" w:rsidR="00600E1A" w:rsidRDefault="00600E1A">
      <w:r>
        <w:separator/>
      </w:r>
    </w:p>
  </w:endnote>
  <w:endnote w:type="continuationSeparator" w:id="0">
    <w:p w14:paraId="7D3A106B" w14:textId="77777777" w:rsidR="00600E1A" w:rsidRDefault="006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AAE7" w14:textId="77777777" w:rsidR="003E6753" w:rsidRDefault="003E67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1FEF" w14:textId="77777777" w:rsidR="006A61EC" w:rsidRPr="00717D9C" w:rsidRDefault="006A61EC">
    <w:pPr>
      <w:pStyle w:val="Pieddepage"/>
      <w:jc w:val="center"/>
      <w:rPr>
        <w:rFonts w:ascii="Century Gothic" w:hAnsi="Century Gothic"/>
        <w:sz w:val="16"/>
        <w:szCs w:val="16"/>
      </w:rPr>
    </w:pPr>
    <w:r w:rsidRPr="00717D9C">
      <w:rPr>
        <w:rFonts w:ascii="Century Gothic" w:hAnsi="Century Gothic"/>
        <w:sz w:val="16"/>
        <w:szCs w:val="16"/>
      </w:rPr>
      <w:t xml:space="preserve">Comité </w:t>
    </w:r>
    <w:r w:rsidR="00D1022C">
      <w:rPr>
        <w:rFonts w:ascii="Century Gothic" w:hAnsi="Century Gothic"/>
        <w:sz w:val="16"/>
        <w:szCs w:val="16"/>
      </w:rPr>
      <w:t>des Bouches-du-Rhône</w:t>
    </w:r>
    <w:r w:rsidR="00975E2B">
      <w:rPr>
        <w:rFonts w:ascii="Century Gothic" w:hAnsi="Century Gothic"/>
        <w:sz w:val="16"/>
        <w:szCs w:val="16"/>
      </w:rPr>
      <w:t xml:space="preserve"> de Badminton </w:t>
    </w:r>
    <w:r w:rsidR="00D1022C">
      <w:rPr>
        <w:rFonts w:ascii="Century Gothic" w:hAnsi="Century Gothic"/>
        <w:sz w:val="16"/>
        <w:szCs w:val="16"/>
      </w:rPr>
      <w:t>– 15 place de la Joliette</w:t>
    </w:r>
    <w:r w:rsidRPr="00717D9C">
      <w:rPr>
        <w:rFonts w:ascii="Century Gothic" w:hAnsi="Century Gothic"/>
        <w:sz w:val="16"/>
        <w:szCs w:val="16"/>
      </w:rPr>
      <w:t xml:space="preserve"> – </w:t>
    </w:r>
    <w:r w:rsidR="00D1022C">
      <w:rPr>
        <w:rFonts w:ascii="Century Gothic" w:hAnsi="Century Gothic"/>
        <w:sz w:val="16"/>
        <w:szCs w:val="16"/>
      </w:rPr>
      <w:t>13002 Marseille</w:t>
    </w:r>
  </w:p>
  <w:p w14:paraId="1AB6E9BB" w14:textId="11830570" w:rsidR="006A61EC" w:rsidRDefault="00D1022C">
    <w:pPr>
      <w:pStyle w:val="Pieddepage"/>
      <w:jc w:val="center"/>
      <w:rPr>
        <w:rFonts w:ascii="Century Gothic" w:hAnsi="Century Gothic"/>
        <w:sz w:val="16"/>
        <w:szCs w:val="16"/>
      </w:rPr>
    </w:pPr>
    <w:r w:rsidRPr="00717D9C">
      <w:rPr>
        <w:rFonts w:ascii="Century Gothic" w:hAnsi="Century Gothic"/>
        <w:sz w:val="16"/>
        <w:szCs w:val="16"/>
      </w:rPr>
      <w:t>Tél</w:t>
    </w:r>
    <w:r>
      <w:rPr>
        <w:rFonts w:ascii="Century Gothic" w:hAnsi="Century Gothic"/>
        <w:sz w:val="16"/>
        <w:szCs w:val="16"/>
      </w:rPr>
      <w:t xml:space="preserve"> –</w:t>
    </w:r>
    <w:r w:rsidR="006A61EC" w:rsidRPr="00717D9C">
      <w:rPr>
        <w:rFonts w:ascii="Century Gothic" w:hAnsi="Century Gothic"/>
        <w:sz w:val="16"/>
        <w:szCs w:val="16"/>
      </w:rPr>
      <w:t xml:space="preserve"> 04 </w:t>
    </w:r>
    <w:r>
      <w:rPr>
        <w:rFonts w:ascii="Century Gothic" w:hAnsi="Century Gothic"/>
        <w:sz w:val="16"/>
        <w:szCs w:val="16"/>
      </w:rPr>
      <w:t>13 31 58 68      Courriel</w:t>
    </w:r>
    <w:r w:rsidR="006A61EC" w:rsidRPr="00717D9C">
      <w:rPr>
        <w:rFonts w:ascii="Century Gothic" w:hAnsi="Century Gothic"/>
        <w:sz w:val="16"/>
        <w:szCs w:val="16"/>
      </w:rPr>
      <w:t xml:space="preserve"> : </w:t>
    </w:r>
    <w:hyperlink r:id="rId1" w:history="1">
      <w:r w:rsidRPr="00D1022C">
        <w:rPr>
          <w:rStyle w:val="Lienhypertexte"/>
          <w:rFonts w:ascii="Century Gothic" w:hAnsi="Century Gothic"/>
          <w:sz w:val="16"/>
          <w:szCs w:val="16"/>
        </w:rPr>
        <w:t>badminton@13olympique.com</w:t>
      </w:r>
    </w:hyperlink>
    <w:r>
      <w:rPr>
        <w:rFonts w:ascii="Century Gothic" w:hAnsi="Century Gothic"/>
        <w:sz w:val="16"/>
        <w:szCs w:val="16"/>
      </w:rPr>
      <w:t xml:space="preserve">   S</w:t>
    </w:r>
    <w:r w:rsidR="006A61EC" w:rsidRPr="00717D9C">
      <w:rPr>
        <w:rFonts w:ascii="Century Gothic" w:hAnsi="Century Gothic"/>
        <w:sz w:val="16"/>
        <w:szCs w:val="16"/>
      </w:rPr>
      <w:t xml:space="preserve">ite : </w:t>
    </w:r>
    <w:hyperlink r:id="rId2" w:history="1">
      <w:r w:rsidRPr="00F64870">
        <w:rPr>
          <w:rStyle w:val="Lienhypertexte"/>
          <w:rFonts w:ascii="Century Gothic" w:hAnsi="Century Gothic"/>
          <w:sz w:val="16"/>
          <w:szCs w:val="16"/>
        </w:rPr>
        <w:t>badminton13.fr</w:t>
      </w:r>
    </w:hyperlink>
  </w:p>
  <w:p w14:paraId="76317B41" w14:textId="77777777" w:rsidR="00D1022C" w:rsidRPr="00717D9C" w:rsidRDefault="00D1022C">
    <w:pPr>
      <w:pStyle w:val="Pieddepage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D00B" w14:textId="77777777" w:rsidR="003E6753" w:rsidRDefault="003E67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2926" w14:textId="77777777" w:rsidR="00600E1A" w:rsidRDefault="00600E1A">
      <w:r>
        <w:separator/>
      </w:r>
    </w:p>
  </w:footnote>
  <w:footnote w:type="continuationSeparator" w:id="0">
    <w:p w14:paraId="63A16040" w14:textId="77777777" w:rsidR="00600E1A" w:rsidRDefault="0060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C4AD" w14:textId="77777777" w:rsidR="00980435" w:rsidRDefault="009804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083C" w14:textId="77777777" w:rsidR="006A61EC" w:rsidRPr="00706BA3" w:rsidRDefault="00600E1A" w:rsidP="00DD6ED7">
    <w:pPr>
      <w:pStyle w:val="En-tte"/>
      <w:tabs>
        <w:tab w:val="clear" w:pos="4536"/>
        <w:tab w:val="clear" w:pos="9072"/>
        <w:tab w:val="left" w:pos="1840"/>
      </w:tabs>
      <w:jc w:val="center"/>
      <w:rPr>
        <w:rFonts w:ascii="Candara" w:hAnsi="Candara"/>
        <w:sz w:val="32"/>
        <w:szCs w:val="32"/>
      </w:rPr>
    </w:pPr>
    <w:r>
      <w:rPr>
        <w:noProof/>
        <w:lang w:eastAsia="fr-FR"/>
      </w:rPr>
      <w:pict w14:anchorId="69389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artoucheComiteBoucheduRhone" style="position:absolute;left:0;text-align:left;margin-left:-14.85pt;margin-top:-8.4pt;width:125pt;height:85pt;z-index:1;mso-wrap-edited:f;mso-width-percent:0;mso-height-percent:0;mso-width-percent:0;mso-height-percent:0" wrapcoords="7631 764 4526 764 129 2484 129 20453 16038 20453 17073 20453 20694 19497 21211 18923 21341 955 20823 764 10217 764 7631 764">
          <v:imagedata r:id="rId1" o:title="CartoucheComiteBoucheduRhone"/>
          <w10:wrap type="through" side="right"/>
        </v:shape>
      </w:pict>
    </w:r>
    <w:r w:rsidR="006A61EC" w:rsidRPr="00706BA3">
      <w:fldChar w:fldCharType="begin" w:fldLock="1"/>
    </w:r>
    <w:r w:rsidR="006A61EC" w:rsidRPr="00706BA3">
      <w:instrText xml:space="preserve"> </w:instrText>
    </w:r>
    <w:r w:rsidR="004875DC">
      <w:instrText>USERPROPERTY</w:instrText>
    </w:r>
    <w:r w:rsidR="006A61EC" w:rsidRPr="00706BA3">
      <w:instrText xml:space="preserve">  \* MERGEFORMAT </w:instrText>
    </w:r>
    <w:r w:rsidR="006A61EC" w:rsidRPr="00706BA3">
      <w:fldChar w:fldCharType="end"/>
    </w:r>
    <w:r w:rsidR="006A61EC" w:rsidRPr="00706BA3">
      <w:rPr>
        <w:rFonts w:ascii="Candara" w:hAnsi="Candara"/>
        <w:sz w:val="32"/>
        <w:szCs w:val="32"/>
      </w:rPr>
      <w:t>Interclubs Jeunes des Bouches-du Rhône</w:t>
    </w:r>
  </w:p>
  <w:p w14:paraId="63CFE064" w14:textId="77777777" w:rsidR="00851B0C" w:rsidRDefault="00851B0C" w:rsidP="00DD6ED7">
    <w:pPr>
      <w:pStyle w:val="En-tte"/>
      <w:tabs>
        <w:tab w:val="clear" w:pos="4536"/>
        <w:tab w:val="clear" w:pos="9072"/>
        <w:tab w:val="left" w:pos="1840"/>
      </w:tabs>
      <w:jc w:val="center"/>
      <w:rPr>
        <w:rFonts w:ascii="Candara" w:hAnsi="Candara"/>
        <w:sz w:val="32"/>
        <w:szCs w:val="32"/>
      </w:rPr>
    </w:pPr>
  </w:p>
  <w:p w14:paraId="4DFF985F" w14:textId="753DED92" w:rsidR="006A61EC" w:rsidRPr="00706BA3" w:rsidRDefault="007E34AC" w:rsidP="00DD6ED7">
    <w:pPr>
      <w:pStyle w:val="En-tte"/>
      <w:tabs>
        <w:tab w:val="clear" w:pos="4536"/>
        <w:tab w:val="clear" w:pos="9072"/>
        <w:tab w:val="left" w:pos="1840"/>
      </w:tabs>
      <w:jc w:val="center"/>
      <w:rPr>
        <w:rFonts w:ascii="Candara" w:hAnsi="Candara"/>
        <w:sz w:val="32"/>
        <w:szCs w:val="32"/>
      </w:rPr>
    </w:pPr>
    <w:r>
      <w:rPr>
        <w:rFonts w:ascii="Candara" w:hAnsi="Candara"/>
        <w:sz w:val="32"/>
        <w:szCs w:val="32"/>
      </w:rPr>
      <w:t>Saison 2018</w:t>
    </w:r>
    <w:r w:rsidR="001F30DB">
      <w:rPr>
        <w:rFonts w:ascii="Candara" w:hAnsi="Candara"/>
        <w:sz w:val="32"/>
        <w:szCs w:val="32"/>
      </w:rPr>
      <w:t xml:space="preserve"> </w:t>
    </w:r>
    <w:r w:rsidR="00A63498">
      <w:rPr>
        <w:rFonts w:ascii="Candara" w:hAnsi="Candara"/>
        <w:sz w:val="32"/>
        <w:szCs w:val="32"/>
      </w:rPr>
      <w:t>-</w:t>
    </w:r>
    <w:r>
      <w:rPr>
        <w:rFonts w:ascii="Candara" w:hAnsi="Candara"/>
        <w:sz w:val="32"/>
        <w:szCs w:val="32"/>
      </w:rPr>
      <w:t xml:space="preserve"> 2019</w:t>
    </w:r>
  </w:p>
  <w:p w14:paraId="55999C25" w14:textId="77777777" w:rsidR="006A61EC" w:rsidRDefault="005521A6" w:rsidP="005521A6">
    <w:pPr>
      <w:pStyle w:val="En-tte"/>
      <w:tabs>
        <w:tab w:val="clear" w:pos="4536"/>
        <w:tab w:val="clear" w:pos="9072"/>
        <w:tab w:val="left" w:pos="2427"/>
      </w:tabs>
    </w:pPr>
    <w:r>
      <w:tab/>
    </w:r>
  </w:p>
  <w:p w14:paraId="0108278A" w14:textId="77777777" w:rsidR="005521A6" w:rsidRPr="00717D9C" w:rsidRDefault="005521A6" w:rsidP="005521A6">
    <w:pPr>
      <w:pStyle w:val="En-tte"/>
      <w:tabs>
        <w:tab w:val="clear" w:pos="4536"/>
        <w:tab w:val="clear" w:pos="9072"/>
        <w:tab w:val="left" w:pos="242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1A70" w14:textId="77777777" w:rsidR="00980435" w:rsidRDefault="009804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oNotTrackMoves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59B"/>
    <w:rsid w:val="000100C6"/>
    <w:rsid w:val="0001071A"/>
    <w:rsid w:val="000129C0"/>
    <w:rsid w:val="000669EC"/>
    <w:rsid w:val="00082B67"/>
    <w:rsid w:val="00084E85"/>
    <w:rsid w:val="0008690F"/>
    <w:rsid w:val="000A2B28"/>
    <w:rsid w:val="000A49EC"/>
    <w:rsid w:val="001150C6"/>
    <w:rsid w:val="00193752"/>
    <w:rsid w:val="00194DD5"/>
    <w:rsid w:val="001D10E6"/>
    <w:rsid w:val="001D4CAE"/>
    <w:rsid w:val="001E6E77"/>
    <w:rsid w:val="001F30DB"/>
    <w:rsid w:val="002209D3"/>
    <w:rsid w:val="00236952"/>
    <w:rsid w:val="0025759B"/>
    <w:rsid w:val="00261387"/>
    <w:rsid w:val="002622BB"/>
    <w:rsid w:val="002B5311"/>
    <w:rsid w:val="002D3C4C"/>
    <w:rsid w:val="002D67D0"/>
    <w:rsid w:val="00353228"/>
    <w:rsid w:val="00380AA4"/>
    <w:rsid w:val="003C7981"/>
    <w:rsid w:val="003E6753"/>
    <w:rsid w:val="00414B69"/>
    <w:rsid w:val="00415C52"/>
    <w:rsid w:val="004875DC"/>
    <w:rsid w:val="004A64AF"/>
    <w:rsid w:val="004A740F"/>
    <w:rsid w:val="004B545E"/>
    <w:rsid w:val="004B69A2"/>
    <w:rsid w:val="004C161C"/>
    <w:rsid w:val="004C3DF0"/>
    <w:rsid w:val="004E1E1F"/>
    <w:rsid w:val="004F643F"/>
    <w:rsid w:val="0054612D"/>
    <w:rsid w:val="005521A6"/>
    <w:rsid w:val="00553380"/>
    <w:rsid w:val="00575176"/>
    <w:rsid w:val="00585412"/>
    <w:rsid w:val="005F1568"/>
    <w:rsid w:val="00600E1A"/>
    <w:rsid w:val="00602D42"/>
    <w:rsid w:val="006140F5"/>
    <w:rsid w:val="00633F23"/>
    <w:rsid w:val="006A61EC"/>
    <w:rsid w:val="006B619E"/>
    <w:rsid w:val="006E262E"/>
    <w:rsid w:val="006E59BC"/>
    <w:rsid w:val="00706BA3"/>
    <w:rsid w:val="00717D9C"/>
    <w:rsid w:val="007277BD"/>
    <w:rsid w:val="00730D9F"/>
    <w:rsid w:val="007B38A1"/>
    <w:rsid w:val="007D0A20"/>
    <w:rsid w:val="007D55C8"/>
    <w:rsid w:val="007E34AC"/>
    <w:rsid w:val="007F31C3"/>
    <w:rsid w:val="007F6AF6"/>
    <w:rsid w:val="00810B5D"/>
    <w:rsid w:val="0083644F"/>
    <w:rsid w:val="00841126"/>
    <w:rsid w:val="008519CA"/>
    <w:rsid w:val="00851B0C"/>
    <w:rsid w:val="008563F2"/>
    <w:rsid w:val="00880925"/>
    <w:rsid w:val="008818E1"/>
    <w:rsid w:val="00883A32"/>
    <w:rsid w:val="008B0A60"/>
    <w:rsid w:val="008B63AE"/>
    <w:rsid w:val="008F4175"/>
    <w:rsid w:val="0091046B"/>
    <w:rsid w:val="00972227"/>
    <w:rsid w:val="00972ABC"/>
    <w:rsid w:val="00975E2B"/>
    <w:rsid w:val="00980435"/>
    <w:rsid w:val="00990ED6"/>
    <w:rsid w:val="00994963"/>
    <w:rsid w:val="009C12DD"/>
    <w:rsid w:val="009D6B90"/>
    <w:rsid w:val="009E1D05"/>
    <w:rsid w:val="00A01977"/>
    <w:rsid w:val="00A373CD"/>
    <w:rsid w:val="00A63498"/>
    <w:rsid w:val="00A67B0A"/>
    <w:rsid w:val="00AA2C93"/>
    <w:rsid w:val="00AD2E83"/>
    <w:rsid w:val="00AD5C76"/>
    <w:rsid w:val="00B10CFE"/>
    <w:rsid w:val="00B1469A"/>
    <w:rsid w:val="00BB3708"/>
    <w:rsid w:val="00BF5FE3"/>
    <w:rsid w:val="00C1332C"/>
    <w:rsid w:val="00C5689B"/>
    <w:rsid w:val="00C73D91"/>
    <w:rsid w:val="00C852A2"/>
    <w:rsid w:val="00D1022C"/>
    <w:rsid w:val="00D34EB4"/>
    <w:rsid w:val="00D579ED"/>
    <w:rsid w:val="00D64643"/>
    <w:rsid w:val="00D81849"/>
    <w:rsid w:val="00DB0C08"/>
    <w:rsid w:val="00DB5BB8"/>
    <w:rsid w:val="00DD6ED7"/>
    <w:rsid w:val="00DF0BDF"/>
    <w:rsid w:val="00E26A84"/>
    <w:rsid w:val="00E40DDB"/>
    <w:rsid w:val="00E40F53"/>
    <w:rsid w:val="00E9533B"/>
    <w:rsid w:val="00EB2EFD"/>
    <w:rsid w:val="00EE55E5"/>
    <w:rsid w:val="00F6142F"/>
    <w:rsid w:val="00F6737A"/>
    <w:rsid w:val="00F75290"/>
    <w:rsid w:val="00F776EB"/>
    <w:rsid w:val="00F85E23"/>
    <w:rsid w:val="00F91DDA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DA67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  <w:lang w:val="en-US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ind w:left="708"/>
    </w:pPr>
    <w:rPr>
      <w:rFonts w:ascii="Arial" w:hAnsi="Arial"/>
      <w:b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spacing w:before="240" w:after="60"/>
      <w:jc w:val="center"/>
    </w:pPr>
    <w:rPr>
      <w:rFonts w:ascii="Arial" w:hAnsi="Arial"/>
      <w:b/>
      <w:kern w:val="1"/>
      <w:sz w:val="32"/>
      <w:szCs w:val="20"/>
      <w:lang w:val="en-US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972AB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DD6ED7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Mentionnonrsolue">
    <w:name w:val="Unresolved Mention"/>
    <w:rsid w:val="00851B0C"/>
    <w:rPr>
      <w:color w:val="605E5C"/>
      <w:shd w:val="clear" w:color="auto" w:fill="E1DFDD"/>
    </w:rPr>
  </w:style>
  <w:style w:type="character" w:styleId="Lienhypertextesuivivisit">
    <w:name w:val="FollowedHyperlink"/>
    <w:semiHidden/>
    <w:unhideWhenUsed/>
    <w:rsid w:val="00851B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dminton@13olympiqu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13.fr" TargetMode="External"/><Relationship Id="rId1" Type="http://schemas.openxmlformats.org/officeDocument/2006/relationships/hyperlink" Target="mailto:badminton@13olympiq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AST</Company>
  <LinksUpToDate>false</LinksUpToDate>
  <CharactersWithSpaces>697</CharactersWithSpaces>
  <SharedDoc>false</SharedDoc>
  <HLinks>
    <vt:vector size="24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mailto:badminton@13olympique.com</vt:lpwstr>
      </vt:variant>
      <vt:variant>
        <vt:lpwstr/>
      </vt:variant>
      <vt:variant>
        <vt:i4>720944</vt:i4>
      </vt:variant>
      <vt:variant>
        <vt:i4>6</vt:i4>
      </vt:variant>
      <vt:variant>
        <vt:i4>0</vt:i4>
      </vt:variant>
      <vt:variant>
        <vt:i4>5</vt:i4>
      </vt:variant>
      <vt:variant>
        <vt:lpwstr>http://www.badminton13.fr</vt:lpwstr>
      </vt:variant>
      <vt:variant>
        <vt:lpwstr/>
      </vt:variant>
      <vt:variant>
        <vt:i4>5898344</vt:i4>
      </vt:variant>
      <vt:variant>
        <vt:i4>3</vt:i4>
      </vt:variant>
      <vt:variant>
        <vt:i4>0</vt:i4>
      </vt:variant>
      <vt:variant>
        <vt:i4>5</vt:i4>
      </vt:variant>
      <vt:variant>
        <vt:lpwstr>mailto:badminton@13olympique.com</vt:lpwstr>
      </vt:variant>
      <vt:variant>
        <vt:lpwstr/>
      </vt:variant>
      <vt:variant>
        <vt:i4>1114113</vt:i4>
      </vt:variant>
      <vt:variant>
        <vt:i4>-1</vt:i4>
      </vt:variant>
      <vt:variant>
        <vt:i4>2082</vt:i4>
      </vt:variant>
      <vt:variant>
        <vt:i4>1</vt:i4>
      </vt:variant>
      <vt:variant>
        <vt:lpwstr>CartoucheComiteBoucheduRhone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Secrétaire</dc:creator>
  <cp:keywords/>
  <cp:lastModifiedBy>Comité BdR</cp:lastModifiedBy>
  <cp:revision>16</cp:revision>
  <cp:lastPrinted>2011-03-18T10:01:00Z</cp:lastPrinted>
  <dcterms:created xsi:type="dcterms:W3CDTF">2018-10-22T11:37:00Z</dcterms:created>
  <dcterms:modified xsi:type="dcterms:W3CDTF">2018-10-22T12:29:00Z</dcterms:modified>
</cp:coreProperties>
</file>